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9" w:rsidRPr="007D6787" w:rsidRDefault="00984AA9" w:rsidP="00984AA9">
      <w:pPr>
        <w:rPr>
          <w:b/>
        </w:rPr>
      </w:pPr>
      <w:r w:rsidRPr="007D6787">
        <w:rPr>
          <w:b/>
        </w:rPr>
        <w:t>ZGODA RODZICÓW NA UDZIAŁ W WOLONTARIACIE</w:t>
      </w:r>
    </w:p>
    <w:p w:rsidR="00984AA9" w:rsidRDefault="00984AA9" w:rsidP="00984AA9">
      <w:r>
        <w:t xml:space="preserve"> </w:t>
      </w:r>
    </w:p>
    <w:p w:rsidR="00984AA9" w:rsidRDefault="00984AA9" w:rsidP="00984AA9">
      <w:r>
        <w:t>Wyrażam zgodę na udział mojego dziecka _____________________________________________</w:t>
      </w:r>
    </w:p>
    <w:p w:rsidR="00984AA9" w:rsidRDefault="00984AA9" w:rsidP="00984AA9">
      <w:r>
        <w:t>w  wolontariacie organizowanym na terenie szkoły  (nazwa akcji) ____________________________</w:t>
      </w:r>
    </w:p>
    <w:p w:rsidR="00984AA9" w:rsidRDefault="00984AA9" w:rsidP="00984AA9">
      <w:r>
        <w:t xml:space="preserve">___________________________________________.            </w:t>
      </w:r>
    </w:p>
    <w:p w:rsidR="00984AA9" w:rsidRDefault="00984AA9" w:rsidP="00984AA9">
      <w:r>
        <w:t xml:space="preserve">                                                                                                          _________________________________</w:t>
      </w:r>
    </w:p>
    <w:p w:rsidR="00984AA9" w:rsidRDefault="00984AA9" w:rsidP="00984AA9">
      <w:r>
        <w:t xml:space="preserve">                                                                                                                         data i podpis rodzica</w:t>
      </w:r>
    </w:p>
    <w:p w:rsidR="000D3FF2" w:rsidRDefault="00984AA9"/>
    <w:sectPr w:rsidR="000D3FF2" w:rsidSect="00CD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efaultTabStop w:val="708"/>
  <w:hyphenationZone w:val="425"/>
  <w:characterSpacingControl w:val="doNotCompress"/>
  <w:compat/>
  <w:rsids>
    <w:rsidRoot w:val="00984AA9"/>
    <w:rsid w:val="00722BE2"/>
    <w:rsid w:val="0080151D"/>
    <w:rsid w:val="00984AA9"/>
    <w:rsid w:val="00C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2019-10-17T10:56:00Z</dcterms:created>
  <dcterms:modified xsi:type="dcterms:W3CDTF">2019-10-17T10:56:00Z</dcterms:modified>
</cp:coreProperties>
</file>