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F9C5" w14:textId="77777777" w:rsidR="00B14C05" w:rsidRPr="00710E73" w:rsidRDefault="00B14C05" w:rsidP="00B14C05">
      <w:pPr>
        <w:jc w:val="center"/>
        <w:rPr>
          <w:b/>
          <w:bCs/>
          <w:sz w:val="28"/>
          <w:szCs w:val="28"/>
        </w:rPr>
      </w:pPr>
      <w:r w:rsidRPr="00710E73">
        <w:rPr>
          <w:b/>
          <w:bCs/>
          <w:sz w:val="28"/>
          <w:szCs w:val="28"/>
        </w:rPr>
        <w:t xml:space="preserve">Lista uczniów biorących udział w </w:t>
      </w:r>
      <w:r w:rsidR="00F303EB" w:rsidRPr="00710E73">
        <w:rPr>
          <w:b/>
          <w:bCs/>
          <w:sz w:val="28"/>
          <w:szCs w:val="28"/>
        </w:rPr>
        <w:t xml:space="preserve"> </w:t>
      </w:r>
      <w:r w:rsidRPr="00710E73">
        <w:rPr>
          <w:b/>
          <w:bCs/>
          <w:sz w:val="28"/>
          <w:szCs w:val="28"/>
        </w:rPr>
        <w:t>Gminnym Konkursie Humanistycznym – 200 lat polskiego Romantyzmu</w:t>
      </w:r>
    </w:p>
    <w:p w14:paraId="4A68B8C7" w14:textId="7C3BC460" w:rsidR="00B14C05" w:rsidRDefault="00B14C05" w:rsidP="00B14C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organizowanego przez Szkołę Podstawową im. ks. Jana Twardowskiego w Widomej</w:t>
      </w:r>
    </w:p>
    <w:p w14:paraId="1BE9A278" w14:textId="5753BADC" w:rsidR="00B14C05" w:rsidRPr="00710E73" w:rsidRDefault="00710E73" w:rsidP="00710E73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UWAGA </w:t>
      </w:r>
      <w:r w:rsidR="00B14C05" w:rsidRPr="00710E73">
        <w:rPr>
          <w:b/>
          <w:bCs/>
          <w:i/>
          <w:iCs/>
          <w:sz w:val="24"/>
          <w:szCs w:val="24"/>
        </w:rPr>
        <w:t>na miejscu 1 i 2 proszę wpisać dwóch uczniów, którzy przechodzą do etapu gminnego</w:t>
      </w:r>
    </w:p>
    <w:p w14:paraId="255E9442" w14:textId="77777777" w:rsidR="00FA7B6D" w:rsidRDefault="00710E73" w:rsidP="00FA7B6D">
      <w:pPr>
        <w:pStyle w:val="Akapitzlist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 miejsca 3 proszę wpisać wszystkich uczniów, którzy wzięli udział w etapie szkolnym, w kolejności klas, liczba uczniów może być większa niż 10, proszę wtedy dopisać wiersze do tabeli poniżej</w:t>
      </w:r>
    </w:p>
    <w:p w14:paraId="63D5D533" w14:textId="7D28E823" w:rsidR="00710E73" w:rsidRPr="00FA7B6D" w:rsidRDefault="00710E73" w:rsidP="00FA7B6D">
      <w:pPr>
        <w:pStyle w:val="Akapitzlist"/>
        <w:numPr>
          <w:ilvl w:val="0"/>
          <w:numId w:val="1"/>
        </w:numPr>
        <w:rPr>
          <w:i/>
          <w:iCs/>
          <w:sz w:val="24"/>
          <w:szCs w:val="24"/>
        </w:rPr>
      </w:pPr>
      <w:r w:rsidRPr="00FA7B6D">
        <w:rPr>
          <w:i/>
          <w:iCs/>
          <w:sz w:val="24"/>
          <w:szCs w:val="24"/>
        </w:rPr>
        <w:t xml:space="preserve">listę proszę wysłać 28.10.2022 na adres mailowy </w:t>
      </w:r>
      <w:bookmarkStart w:id="0" w:name="_Hlk113908542"/>
      <w:r w:rsidR="005476CC" w:rsidRPr="00FA7B6D">
        <w:rPr>
          <w:rFonts w:ascii="Calibri" w:eastAsia="SimSun" w:hAnsi="Calibri" w:cs="F"/>
        </w:rPr>
        <w:fldChar w:fldCharType="begin"/>
      </w:r>
      <w:r w:rsidR="005476CC">
        <w:instrText xml:space="preserve"> HYPERLINK "mailto:sekretariat@szkolawidoma.pl" </w:instrText>
      </w:r>
      <w:r w:rsidR="005476CC" w:rsidRPr="00FA7B6D">
        <w:rPr>
          <w:rFonts w:ascii="Calibri" w:eastAsia="SimSun" w:hAnsi="Calibri" w:cs="F"/>
        </w:rPr>
        <w:fldChar w:fldCharType="separate"/>
      </w:r>
      <w:r w:rsidR="005476CC" w:rsidRPr="00FA7B6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sekretariat@szkolawidoma.pl</w:t>
      </w:r>
      <w:r w:rsidR="005476CC" w:rsidRPr="00FA7B6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="005476CC" w:rsidRPr="00FA7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B6D">
        <w:rPr>
          <w:i/>
          <w:iCs/>
          <w:sz w:val="24"/>
          <w:szCs w:val="24"/>
        </w:rPr>
        <w:t>po przeprowadzonym etapie szkolnym, nie trzeba wcześniej zgłaszać nam uczniów do etapu szkolnego</w:t>
      </w:r>
    </w:p>
    <w:p w14:paraId="0EBDC843" w14:textId="77777777" w:rsidR="00B14C05" w:rsidRPr="00B14C05" w:rsidRDefault="00B14C05" w:rsidP="00B14C05">
      <w:pPr>
        <w:rPr>
          <w:i/>
          <w:iCs/>
          <w:sz w:val="24"/>
          <w:szCs w:val="24"/>
        </w:rPr>
      </w:pPr>
    </w:p>
    <w:p w14:paraId="039334F0" w14:textId="41629329" w:rsidR="00F303EB" w:rsidRPr="00447870" w:rsidRDefault="00F303EB" w:rsidP="00F303EB">
      <w:pPr>
        <w:jc w:val="center"/>
        <w:rPr>
          <w:b/>
          <w:bCs/>
          <w:color w:val="FF0066"/>
          <w:sz w:val="24"/>
          <w:szCs w:val="24"/>
        </w:rPr>
      </w:pPr>
    </w:p>
    <w:p w14:paraId="085E1ECC" w14:textId="1CC68083" w:rsidR="00F303EB" w:rsidRPr="00447870" w:rsidRDefault="00447870">
      <w:pPr>
        <w:rPr>
          <w:sz w:val="24"/>
          <w:szCs w:val="24"/>
        </w:rPr>
      </w:pPr>
      <w:r w:rsidRPr="00447870">
        <w:rPr>
          <w:sz w:val="24"/>
          <w:szCs w:val="24"/>
        </w:rPr>
        <w:t xml:space="preserve">Reprezentowana </w:t>
      </w:r>
      <w:r w:rsidR="00B14C05">
        <w:rPr>
          <w:sz w:val="24"/>
          <w:szCs w:val="24"/>
        </w:rPr>
        <w:t xml:space="preserve">szkoła </w:t>
      </w:r>
      <w:r w:rsidRPr="00447870">
        <w:rPr>
          <w:sz w:val="24"/>
          <w:szCs w:val="24"/>
        </w:rPr>
        <w:t xml:space="preserve"> (adres, telefon, email)</w:t>
      </w:r>
    </w:p>
    <w:p w14:paraId="5BF6CA33" w14:textId="20D298A4" w:rsidR="00447870" w:rsidRPr="00447870" w:rsidRDefault="00447870">
      <w:pPr>
        <w:rPr>
          <w:sz w:val="24"/>
          <w:szCs w:val="24"/>
        </w:rPr>
      </w:pPr>
      <w:r w:rsidRPr="0044787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709E1">
        <w:rPr>
          <w:sz w:val="24"/>
          <w:szCs w:val="24"/>
        </w:rPr>
        <w:t>..</w:t>
      </w:r>
      <w:r w:rsidRPr="00447870">
        <w:rPr>
          <w:sz w:val="24"/>
          <w:szCs w:val="24"/>
        </w:rPr>
        <w:t>……………………………………………………………………………………………………</w:t>
      </w:r>
      <w:r w:rsidR="003709E1">
        <w:rPr>
          <w:sz w:val="24"/>
          <w:szCs w:val="24"/>
        </w:rPr>
        <w:t>…………………………………………..</w:t>
      </w:r>
    </w:p>
    <w:p w14:paraId="2C4FF87A" w14:textId="72721893" w:rsidR="00447870" w:rsidRPr="00447870" w:rsidRDefault="00447870">
      <w:pPr>
        <w:rPr>
          <w:sz w:val="24"/>
          <w:szCs w:val="24"/>
        </w:rPr>
      </w:pPr>
      <w:r w:rsidRPr="00447870">
        <w:rPr>
          <w:sz w:val="24"/>
          <w:szCs w:val="24"/>
        </w:rPr>
        <w:t>Imię i nazwisko nauczyciela przygotowującego do konkursu</w:t>
      </w:r>
    </w:p>
    <w:p w14:paraId="1E25B185" w14:textId="69AFA2A1" w:rsidR="00447870" w:rsidRDefault="00447870">
      <w:pPr>
        <w:rPr>
          <w:sz w:val="24"/>
          <w:szCs w:val="24"/>
        </w:rPr>
      </w:pPr>
      <w:r w:rsidRPr="00447870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3709E1">
        <w:rPr>
          <w:sz w:val="24"/>
          <w:szCs w:val="24"/>
        </w:rPr>
        <w:t>……………………..</w:t>
      </w:r>
    </w:p>
    <w:p w14:paraId="11FEF47A" w14:textId="77777777" w:rsidR="003709E1" w:rsidRPr="00447870" w:rsidRDefault="003709E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87"/>
      </w:tblGrid>
      <w:tr w:rsidR="00447870" w14:paraId="5CB41D1F" w14:textId="77777777" w:rsidTr="00B14C05">
        <w:tc>
          <w:tcPr>
            <w:tcW w:w="562" w:type="dxa"/>
          </w:tcPr>
          <w:p w14:paraId="7BE65712" w14:textId="63B4E0F6" w:rsidR="00447870" w:rsidRDefault="00447870">
            <w:r>
              <w:t>L.p.</w:t>
            </w:r>
          </w:p>
        </w:tc>
        <w:tc>
          <w:tcPr>
            <w:tcW w:w="7513" w:type="dxa"/>
          </w:tcPr>
          <w:p w14:paraId="7456B9EB" w14:textId="77777777" w:rsidR="00447870" w:rsidRDefault="00447870">
            <w:r>
              <w:t>Imię i nazwisko uczestnika</w:t>
            </w:r>
          </w:p>
          <w:p w14:paraId="4EA73923" w14:textId="7CF594B4" w:rsidR="003709E1" w:rsidRDefault="003709E1"/>
        </w:tc>
        <w:tc>
          <w:tcPr>
            <w:tcW w:w="987" w:type="dxa"/>
          </w:tcPr>
          <w:p w14:paraId="0047C744" w14:textId="00336219" w:rsidR="00447870" w:rsidRDefault="003709E1">
            <w:r>
              <w:t>klasa</w:t>
            </w:r>
          </w:p>
        </w:tc>
      </w:tr>
      <w:tr w:rsidR="00447870" w14:paraId="128F0069" w14:textId="77777777" w:rsidTr="00B14C05">
        <w:tc>
          <w:tcPr>
            <w:tcW w:w="562" w:type="dxa"/>
          </w:tcPr>
          <w:p w14:paraId="04CE088E" w14:textId="673F59C4" w:rsidR="00447870" w:rsidRDefault="00447870">
            <w:r>
              <w:t>1.</w:t>
            </w:r>
          </w:p>
        </w:tc>
        <w:tc>
          <w:tcPr>
            <w:tcW w:w="7513" w:type="dxa"/>
          </w:tcPr>
          <w:p w14:paraId="7FDA0E1D" w14:textId="77777777" w:rsidR="00447870" w:rsidRDefault="00447870"/>
          <w:p w14:paraId="6F2AECBA" w14:textId="365F44AA" w:rsidR="003709E1" w:rsidRDefault="003709E1"/>
        </w:tc>
        <w:tc>
          <w:tcPr>
            <w:tcW w:w="987" w:type="dxa"/>
          </w:tcPr>
          <w:p w14:paraId="5CC87DCD" w14:textId="77777777" w:rsidR="00447870" w:rsidRDefault="00447870"/>
        </w:tc>
      </w:tr>
      <w:tr w:rsidR="00447870" w14:paraId="22E5E01B" w14:textId="77777777" w:rsidTr="00B14C05">
        <w:tc>
          <w:tcPr>
            <w:tcW w:w="562" w:type="dxa"/>
          </w:tcPr>
          <w:p w14:paraId="130F74F1" w14:textId="7A83AB35" w:rsidR="00447870" w:rsidRDefault="00447870">
            <w:r>
              <w:t>2.</w:t>
            </w:r>
          </w:p>
        </w:tc>
        <w:tc>
          <w:tcPr>
            <w:tcW w:w="7513" w:type="dxa"/>
          </w:tcPr>
          <w:p w14:paraId="51B57591" w14:textId="77777777" w:rsidR="00447870" w:rsidRDefault="00447870"/>
          <w:p w14:paraId="53060F40" w14:textId="6B5C5F00" w:rsidR="003709E1" w:rsidRDefault="003709E1"/>
        </w:tc>
        <w:tc>
          <w:tcPr>
            <w:tcW w:w="987" w:type="dxa"/>
          </w:tcPr>
          <w:p w14:paraId="2A83F1F4" w14:textId="77777777" w:rsidR="00447870" w:rsidRDefault="00447870"/>
        </w:tc>
      </w:tr>
      <w:tr w:rsidR="00447870" w14:paraId="457F5BFD" w14:textId="77777777" w:rsidTr="00B14C05">
        <w:tc>
          <w:tcPr>
            <w:tcW w:w="562" w:type="dxa"/>
          </w:tcPr>
          <w:p w14:paraId="67D323B4" w14:textId="08D28DAC" w:rsidR="00447870" w:rsidRDefault="00447870">
            <w:r>
              <w:t>3.</w:t>
            </w:r>
          </w:p>
        </w:tc>
        <w:tc>
          <w:tcPr>
            <w:tcW w:w="7513" w:type="dxa"/>
          </w:tcPr>
          <w:p w14:paraId="00F58C7A" w14:textId="77777777" w:rsidR="00447870" w:rsidRDefault="00447870"/>
          <w:p w14:paraId="2A0D9D90" w14:textId="396C0B2D" w:rsidR="003709E1" w:rsidRDefault="003709E1"/>
        </w:tc>
        <w:tc>
          <w:tcPr>
            <w:tcW w:w="987" w:type="dxa"/>
          </w:tcPr>
          <w:p w14:paraId="676269BD" w14:textId="77777777" w:rsidR="00447870" w:rsidRDefault="00447870"/>
        </w:tc>
      </w:tr>
      <w:tr w:rsidR="00447870" w14:paraId="27061FDD" w14:textId="77777777" w:rsidTr="00B14C05">
        <w:tc>
          <w:tcPr>
            <w:tcW w:w="562" w:type="dxa"/>
          </w:tcPr>
          <w:p w14:paraId="41F8DB11" w14:textId="3FE78069" w:rsidR="00447870" w:rsidRDefault="00447870">
            <w:r>
              <w:t>4.</w:t>
            </w:r>
          </w:p>
        </w:tc>
        <w:tc>
          <w:tcPr>
            <w:tcW w:w="7513" w:type="dxa"/>
          </w:tcPr>
          <w:p w14:paraId="0AC18B34" w14:textId="77777777" w:rsidR="00447870" w:rsidRDefault="00447870"/>
          <w:p w14:paraId="02F8F312" w14:textId="671AD09A" w:rsidR="003709E1" w:rsidRDefault="003709E1"/>
        </w:tc>
        <w:tc>
          <w:tcPr>
            <w:tcW w:w="987" w:type="dxa"/>
          </w:tcPr>
          <w:p w14:paraId="2391AF7D" w14:textId="77777777" w:rsidR="00447870" w:rsidRDefault="00447870"/>
        </w:tc>
      </w:tr>
      <w:tr w:rsidR="00447870" w14:paraId="2CB2DFDF" w14:textId="77777777" w:rsidTr="00B14C05">
        <w:tc>
          <w:tcPr>
            <w:tcW w:w="562" w:type="dxa"/>
          </w:tcPr>
          <w:p w14:paraId="31011669" w14:textId="499A0ED9" w:rsidR="00447870" w:rsidRDefault="00447870">
            <w:r>
              <w:t>5.</w:t>
            </w:r>
          </w:p>
        </w:tc>
        <w:tc>
          <w:tcPr>
            <w:tcW w:w="7513" w:type="dxa"/>
          </w:tcPr>
          <w:p w14:paraId="04888B56" w14:textId="77777777" w:rsidR="00447870" w:rsidRDefault="00447870"/>
          <w:p w14:paraId="11C58BAB" w14:textId="3E05EE02" w:rsidR="003709E1" w:rsidRDefault="003709E1"/>
        </w:tc>
        <w:tc>
          <w:tcPr>
            <w:tcW w:w="987" w:type="dxa"/>
          </w:tcPr>
          <w:p w14:paraId="628BEA92" w14:textId="77777777" w:rsidR="00447870" w:rsidRDefault="00447870"/>
        </w:tc>
      </w:tr>
      <w:tr w:rsidR="00447870" w14:paraId="4447EAB6" w14:textId="77777777" w:rsidTr="00B14C05">
        <w:tc>
          <w:tcPr>
            <w:tcW w:w="562" w:type="dxa"/>
          </w:tcPr>
          <w:p w14:paraId="65433903" w14:textId="2E1A6515" w:rsidR="00447870" w:rsidRDefault="00447870">
            <w:r>
              <w:t>6.</w:t>
            </w:r>
          </w:p>
        </w:tc>
        <w:tc>
          <w:tcPr>
            <w:tcW w:w="7513" w:type="dxa"/>
          </w:tcPr>
          <w:p w14:paraId="529A64DE" w14:textId="77777777" w:rsidR="00447870" w:rsidRDefault="00447870"/>
          <w:p w14:paraId="5EEF2179" w14:textId="05561619" w:rsidR="003709E1" w:rsidRDefault="003709E1"/>
        </w:tc>
        <w:tc>
          <w:tcPr>
            <w:tcW w:w="987" w:type="dxa"/>
          </w:tcPr>
          <w:p w14:paraId="16E402B0" w14:textId="77777777" w:rsidR="00447870" w:rsidRDefault="00447870"/>
        </w:tc>
      </w:tr>
      <w:tr w:rsidR="00447870" w14:paraId="34819984" w14:textId="77777777" w:rsidTr="00B14C05">
        <w:tc>
          <w:tcPr>
            <w:tcW w:w="562" w:type="dxa"/>
          </w:tcPr>
          <w:p w14:paraId="16041A9E" w14:textId="56A044F8" w:rsidR="00447870" w:rsidRDefault="00447870">
            <w:r>
              <w:t>7.</w:t>
            </w:r>
          </w:p>
        </w:tc>
        <w:tc>
          <w:tcPr>
            <w:tcW w:w="7513" w:type="dxa"/>
          </w:tcPr>
          <w:p w14:paraId="48F8F935" w14:textId="77777777" w:rsidR="00447870" w:rsidRDefault="00447870"/>
          <w:p w14:paraId="367DD25A" w14:textId="081C83CD" w:rsidR="003709E1" w:rsidRDefault="003709E1"/>
        </w:tc>
        <w:tc>
          <w:tcPr>
            <w:tcW w:w="987" w:type="dxa"/>
          </w:tcPr>
          <w:p w14:paraId="13FB8DF5" w14:textId="77777777" w:rsidR="00447870" w:rsidRDefault="00447870"/>
        </w:tc>
      </w:tr>
      <w:tr w:rsidR="00447870" w14:paraId="6A415F0A" w14:textId="77777777" w:rsidTr="00B14C05">
        <w:tc>
          <w:tcPr>
            <w:tcW w:w="562" w:type="dxa"/>
          </w:tcPr>
          <w:p w14:paraId="6AEB288E" w14:textId="7AA63FB1" w:rsidR="00447870" w:rsidRDefault="00447870">
            <w:r>
              <w:t>8.</w:t>
            </w:r>
          </w:p>
        </w:tc>
        <w:tc>
          <w:tcPr>
            <w:tcW w:w="7513" w:type="dxa"/>
          </w:tcPr>
          <w:p w14:paraId="6B107EE1" w14:textId="77777777" w:rsidR="00447870" w:rsidRDefault="00447870"/>
          <w:p w14:paraId="5A7FB3FD" w14:textId="127D46C4" w:rsidR="003709E1" w:rsidRDefault="003709E1"/>
        </w:tc>
        <w:tc>
          <w:tcPr>
            <w:tcW w:w="987" w:type="dxa"/>
          </w:tcPr>
          <w:p w14:paraId="7028DA08" w14:textId="77777777" w:rsidR="00447870" w:rsidRDefault="00447870"/>
        </w:tc>
      </w:tr>
      <w:tr w:rsidR="00447870" w14:paraId="6E9A9A12" w14:textId="77777777" w:rsidTr="00B14C05">
        <w:tc>
          <w:tcPr>
            <w:tcW w:w="562" w:type="dxa"/>
          </w:tcPr>
          <w:p w14:paraId="68E7DF77" w14:textId="5F5937D2" w:rsidR="00447870" w:rsidRDefault="00447870">
            <w:r>
              <w:t>9.</w:t>
            </w:r>
          </w:p>
        </w:tc>
        <w:tc>
          <w:tcPr>
            <w:tcW w:w="7513" w:type="dxa"/>
          </w:tcPr>
          <w:p w14:paraId="26021E44" w14:textId="77777777" w:rsidR="00447870" w:rsidRDefault="00447870"/>
          <w:p w14:paraId="2274DA75" w14:textId="72E067FC" w:rsidR="003709E1" w:rsidRDefault="003709E1"/>
        </w:tc>
        <w:tc>
          <w:tcPr>
            <w:tcW w:w="987" w:type="dxa"/>
          </w:tcPr>
          <w:p w14:paraId="77ED8880" w14:textId="77777777" w:rsidR="00447870" w:rsidRDefault="00447870"/>
        </w:tc>
      </w:tr>
      <w:tr w:rsidR="00447870" w14:paraId="48380925" w14:textId="77777777" w:rsidTr="00B14C05">
        <w:tc>
          <w:tcPr>
            <w:tcW w:w="562" w:type="dxa"/>
          </w:tcPr>
          <w:p w14:paraId="3C15A33E" w14:textId="59D36C09" w:rsidR="00447870" w:rsidRDefault="00447870">
            <w:r>
              <w:t>10.</w:t>
            </w:r>
          </w:p>
        </w:tc>
        <w:tc>
          <w:tcPr>
            <w:tcW w:w="7513" w:type="dxa"/>
          </w:tcPr>
          <w:p w14:paraId="26CEE18D" w14:textId="77777777" w:rsidR="00447870" w:rsidRDefault="00447870"/>
          <w:p w14:paraId="2524615C" w14:textId="3A4FE9F3" w:rsidR="003709E1" w:rsidRDefault="003709E1">
            <w:bookmarkStart w:id="1" w:name="_GoBack"/>
            <w:bookmarkEnd w:id="1"/>
          </w:p>
        </w:tc>
        <w:tc>
          <w:tcPr>
            <w:tcW w:w="987" w:type="dxa"/>
          </w:tcPr>
          <w:p w14:paraId="7FB7C61B" w14:textId="77777777" w:rsidR="00447870" w:rsidRDefault="00447870"/>
        </w:tc>
      </w:tr>
    </w:tbl>
    <w:p w14:paraId="5DA82CFF" w14:textId="77777777" w:rsidR="00447870" w:rsidRPr="00447870" w:rsidRDefault="00447870" w:rsidP="0061323D"/>
    <w:sectPr w:rsidR="00447870" w:rsidRPr="00447870" w:rsidSect="00D5166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B2C02"/>
    <w:multiLevelType w:val="hybridMultilevel"/>
    <w:tmpl w:val="1B9E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B"/>
    <w:rsid w:val="002203A8"/>
    <w:rsid w:val="003709E1"/>
    <w:rsid w:val="00447870"/>
    <w:rsid w:val="005476CC"/>
    <w:rsid w:val="0061323D"/>
    <w:rsid w:val="00700F72"/>
    <w:rsid w:val="00710E73"/>
    <w:rsid w:val="00B14C05"/>
    <w:rsid w:val="00D51665"/>
    <w:rsid w:val="00F303EB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0E3F"/>
  <w15:chartTrackingRefBased/>
  <w15:docId w15:val="{62CD374C-F75F-4E31-9537-8A587B2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E73"/>
    <w:pPr>
      <w:ind w:left="720"/>
      <w:contextualSpacing/>
    </w:pPr>
  </w:style>
  <w:style w:type="paragraph" w:customStyle="1" w:styleId="Standard">
    <w:name w:val="Standard"/>
    <w:rsid w:val="005476C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Kobendzowska</dc:creator>
  <cp:keywords/>
  <dc:description/>
  <cp:lastModifiedBy>Sekretariat</cp:lastModifiedBy>
  <cp:revision>2</cp:revision>
  <dcterms:created xsi:type="dcterms:W3CDTF">2022-09-26T11:25:00Z</dcterms:created>
  <dcterms:modified xsi:type="dcterms:W3CDTF">2022-09-26T11:25:00Z</dcterms:modified>
</cp:coreProperties>
</file>